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19.12.2024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631720156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79:217:0155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A8A12C8" w:rsidR="00AD1121" w:rsidRDefault="00DD6DA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Демичев Юрій Леонідович,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Кучинський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Ярослав Віталійович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Ольвійський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18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1AA631FC" w:rsidR="002859F8" w:rsidRDefault="00191148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5380EE1" w:rsidR="00AD1121" w:rsidRPr="00C136F1" w:rsidRDefault="00DD6DAC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DD6DA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3106ED7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DD6DAC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DD6DAC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19.12.2024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631720156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79:217:0155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1E1960A6" w:rsidR="00804DA0" w:rsidRPr="00570B21" w:rsidRDefault="00DD6DAC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Демичев Юрій Леонідович,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Кучинський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Ярослав Віталійович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Голосіївський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</w:t>
            </w:r>
            <w:proofErr w:type="spellStart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</w:t>
            </w:r>
            <w:proofErr w:type="spellStart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Ольвійський</w:t>
            </w:r>
            <w:proofErr w:type="spellEnd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18 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39D5ABF6" w:rsidR="00804DA0" w:rsidRPr="00570B21" w:rsidRDefault="00B37CFC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37CFC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804DA0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7A9D13EE" w14:textId="281C9ACA" w:rsidR="00804DA0" w:rsidRPr="00DD6DAC" w:rsidRDefault="00DD6DAC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DD6DA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0,10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6879156E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4B5AAB66" w:rsidR="00C136F1" w:rsidRDefault="00DD6DAC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В.о. н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ачальник</w:t>
            </w: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четвертого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Оксана ШИНКАРЧУК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706E5213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91148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37CFC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119F6"/>
    <w:rsid w:val="00D64DAB"/>
    <w:rsid w:val="00D84EDF"/>
    <w:rsid w:val="00D93D54"/>
    <w:rsid w:val="00DD6DAC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1281F-CA02-47E0-8832-585EA8EC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1584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Василига Жанна Леонідівна</cp:lastModifiedBy>
  <cp:revision>5</cp:revision>
  <cp:lastPrinted>2021-11-24T13:30:00Z</cp:lastPrinted>
  <dcterms:created xsi:type="dcterms:W3CDTF">2025-03-18T12:45:00Z</dcterms:created>
  <dcterms:modified xsi:type="dcterms:W3CDTF">2025-03-18T14:06:00Z</dcterms:modified>
</cp:coreProperties>
</file>